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DC" w:rsidRPr="008A7B48" w:rsidRDefault="005B55DC" w:rsidP="005B55DC">
      <w:pPr>
        <w:spacing w:after="0" w:line="240" w:lineRule="auto"/>
        <w:jc w:val="center"/>
        <w:rPr>
          <w:rFonts w:ascii="Palatino Linotype" w:eastAsia="Arial Unicode MS" w:hAnsi="Palatino Linotype" w:cs="Arial Unicode MS"/>
          <w:bCs/>
          <w:sz w:val="24"/>
          <w:szCs w:val="24"/>
          <w:lang w:eastAsia="ru-RU"/>
        </w:rPr>
      </w:pPr>
      <w:r w:rsidRPr="008A7B48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drawing>
          <wp:inline distT="0" distB="0" distL="0" distR="0">
            <wp:extent cx="490220" cy="797560"/>
            <wp:effectExtent l="0" t="0" r="5080" b="254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DC" w:rsidRPr="008A7B48" w:rsidRDefault="005B55DC" w:rsidP="005B55DC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A7B4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5B55DC" w:rsidRPr="008A7B48" w:rsidRDefault="005B55DC" w:rsidP="005B55D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A7B4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РЕСПУБЛИКА КАРЕЛИЯ</w:t>
      </w:r>
    </w:p>
    <w:p w:rsidR="005B55DC" w:rsidRPr="008A7B48" w:rsidRDefault="005B55DC" w:rsidP="005B55D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A7B48">
        <w:rPr>
          <w:rFonts w:ascii="Times New Roman" w:eastAsia="Times New Roman" w:hAnsi="Times New Roman" w:cs="Times New Roman"/>
          <w:sz w:val="28"/>
          <w:szCs w:val="28"/>
          <w:lang/>
        </w:rPr>
        <w:t>АДМИНИСТРАЦИЯ МУНИЦИПАЛЬНОГО ОБРАЗОВАНИЯ</w:t>
      </w:r>
    </w:p>
    <w:p w:rsidR="005B55DC" w:rsidRPr="008A7B48" w:rsidRDefault="005B55DC" w:rsidP="005B55D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A7B48">
        <w:rPr>
          <w:rFonts w:ascii="Times New Roman" w:eastAsia="Times New Roman" w:hAnsi="Times New Roman" w:cs="Times New Roman"/>
          <w:sz w:val="28"/>
          <w:szCs w:val="28"/>
          <w:lang/>
        </w:rPr>
        <w:t>"СУОЯРВСКИЙ РАЙОН"</w:t>
      </w:r>
    </w:p>
    <w:p w:rsidR="005B55DC" w:rsidRPr="008A7B48" w:rsidRDefault="005B55DC" w:rsidP="005B55D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55DC" w:rsidRPr="008A7B48" w:rsidRDefault="005B55DC" w:rsidP="005B55D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A7B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ПОСТАНОВЛЕНИЕ                    </w:t>
      </w:r>
      <w:r w:rsidRPr="008A7B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A7B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5B55DC" w:rsidRPr="008A7B48" w:rsidRDefault="005B55DC" w:rsidP="005B55DC">
      <w:pPr>
        <w:tabs>
          <w:tab w:val="left" w:pos="7796"/>
        </w:tabs>
        <w:spacing w:after="206" w:line="24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5B55DC" w:rsidRPr="008A7B48" w:rsidRDefault="00AB777B" w:rsidP="005B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/>
        </w:rPr>
        <w:t>22.12.2022</w:t>
      </w:r>
      <w:r w:rsidR="000541AB" w:rsidRPr="008A7B48">
        <w:rPr>
          <w:rFonts w:ascii="Times New Roman" w:eastAsia="Arial Unicode MS" w:hAnsi="Times New Roman" w:cs="Times New Roman"/>
          <w:sz w:val="28"/>
          <w:szCs w:val="28"/>
          <w:lang/>
        </w:rPr>
        <w:t xml:space="preserve">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/>
        </w:rPr>
        <w:t xml:space="preserve">           </w:t>
      </w:r>
      <w:r w:rsidR="000541AB" w:rsidRPr="008A7B48">
        <w:rPr>
          <w:rFonts w:ascii="Times New Roman" w:eastAsia="Arial Unicode MS" w:hAnsi="Times New Roman" w:cs="Times New Roman"/>
          <w:sz w:val="28"/>
          <w:szCs w:val="28"/>
          <w:lang/>
        </w:rPr>
        <w:t>№</w:t>
      </w:r>
      <w:r>
        <w:rPr>
          <w:rFonts w:ascii="Times New Roman" w:eastAsia="Arial Unicode MS" w:hAnsi="Times New Roman" w:cs="Times New Roman"/>
          <w:sz w:val="28"/>
          <w:szCs w:val="28"/>
          <w:lang/>
        </w:rPr>
        <w:t xml:space="preserve"> 909</w:t>
      </w:r>
    </w:p>
    <w:p w:rsidR="00AB777B" w:rsidRDefault="005B55DC" w:rsidP="005B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A7B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</w:p>
    <w:p w:rsidR="005B55DC" w:rsidRDefault="005B55DC" w:rsidP="005B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A7B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E3E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административный регламент п</w:t>
      </w:r>
      <w:r w:rsidRPr="008A7B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 предоставлению Администрацией муниципального образования «Суоярвский район» муниципальной услуги «Постановка граждан на учет в качестве нуждающихся в жилых помещениях»</w:t>
      </w:r>
      <w:r w:rsidR="006E3E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утвержденным постановлением от 18.03.2022 № 246</w:t>
      </w:r>
    </w:p>
    <w:p w:rsidR="006E3EB8" w:rsidRPr="008A7B48" w:rsidRDefault="006E3EB8" w:rsidP="005B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E61D8" w:rsidRPr="005E61D8" w:rsidRDefault="005E61D8" w:rsidP="005E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AB777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</w:t>
      </w:r>
      <w:r w:rsidR="006E3EB8" w:rsidRPr="005E61D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 протеста</w:t>
      </w:r>
      <w:r w:rsidRPr="005E61D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прокуратуры </w:t>
      </w:r>
      <w:r w:rsidR="006E3EB8" w:rsidRPr="005E61D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09.12.2022  № /Прдп-30-22</w:t>
      </w:r>
      <w:r w:rsidRPr="005E61D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постановление администрации муниципального</w:t>
      </w:r>
      <w:r w:rsidR="00AB77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образования «Суоярвский район»:</w:t>
      </w:r>
    </w:p>
    <w:p w:rsidR="000541AB" w:rsidRPr="005E61D8" w:rsidRDefault="005E61D8" w:rsidP="005E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AB77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="006E3EB8" w:rsidRPr="005E61D8">
        <w:rPr>
          <w:rFonts w:ascii="Times New Roman" w:eastAsia="Arial Unicode MS" w:hAnsi="Times New Roman" w:cs="Times New Roman"/>
          <w:sz w:val="28"/>
          <w:szCs w:val="28"/>
          <w:lang w:eastAsia="ru-RU"/>
        </w:rPr>
        <w:t>нести изменения в</w:t>
      </w:r>
      <w:r w:rsidR="006E3EB8" w:rsidRPr="005E61D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6E3EB8" w:rsidRPr="005E61D8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административный регламент по предоставлению Администрацией муниципального образования «Суоярвский район» муниципальной услуги «Постановка граждан на учет в качестве нуждающихся в жилых помещениях» следующие изменения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 w:rsidR="006E3EB8" w:rsidRPr="005E61D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E61D8" w:rsidRPr="005E61D8" w:rsidRDefault="005E61D8" w:rsidP="005E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2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0CDA" w:rsidRPr="005E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5.2.1 </w:t>
      </w:r>
      <w:r w:rsidRPr="005E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 добавить пунктами следующего содержания</w:t>
      </w:r>
    </w:p>
    <w:p w:rsidR="0027311C" w:rsidRPr="005E61D8" w:rsidRDefault="005E61D8" w:rsidP="005E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1D8"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="00AB7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11C" w:rsidRPr="005E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срока или порядка выдачи документов по результатам предоставления государственной или муниципальной услуги</w:t>
      </w:r>
      <w:r w:rsidR="00522C82" w:rsidRPr="005E61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311C" w:rsidRPr="005E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</w:p>
    <w:p w:rsidR="00C80CDA" w:rsidRPr="008A7B48" w:rsidRDefault="005E61D8" w:rsidP="00225256">
      <w:pPr>
        <w:tabs>
          <w:tab w:val="left" w:pos="127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27311C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7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11C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</w:t>
      </w:r>
      <w:r w:rsidR="006668BD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</w:t>
      </w:r>
      <w:r w:rsidR="00EC1829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6668BD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определенном ча</w:t>
      </w:r>
      <w:r w:rsidR="00EC1829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1.3 статьи 16 настоящего ФЗ</w:t>
      </w:r>
      <w:r w:rsidR="00522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1829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</w:p>
    <w:p w:rsidR="000541AB" w:rsidRPr="008A7B48" w:rsidRDefault="005E61D8" w:rsidP="0022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="00AB7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1AB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829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у заявителя при предоставлении муниципальной услуги документов или информации, отсутствие  и (или) недостоверность которых </w:t>
      </w:r>
      <w:r w:rsidR="00EC1829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522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1829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1AB" w:rsidRPr="008A7B48" w:rsidRDefault="00522C82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E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0541AB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официальном сайте муниципального образования «Суоярвский район в сети «Интернет». </w:t>
      </w:r>
    </w:p>
    <w:p w:rsidR="00A9147D" w:rsidRPr="008A7B48" w:rsidRDefault="00522C82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E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41AB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A9147D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МКУ «ЦУМИ и ЗР Суоярвского</w:t>
      </w:r>
      <w:r w:rsidR="000541AB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9147D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41AB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147D" w:rsidRPr="008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Комову А.В.</w:t>
      </w:r>
    </w:p>
    <w:p w:rsidR="00A9147D" w:rsidRDefault="00A9147D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47D" w:rsidRDefault="00A9147D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47D" w:rsidRDefault="00A9147D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48" w:rsidRDefault="008A7B48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81" w:rsidRDefault="00736081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61D8" w:rsidRDefault="005E61D8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AB" w:rsidRPr="000541AB" w:rsidRDefault="00A9147D" w:rsidP="00A9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                                        </w:t>
      </w:r>
      <w:r w:rsidR="00AB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Л.А. Окрукова</w:t>
      </w:r>
    </w:p>
    <w:p w:rsidR="000541AB" w:rsidRPr="000541AB" w:rsidRDefault="000541AB" w:rsidP="000541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AB" w:rsidRPr="00C80CDA" w:rsidRDefault="000541AB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Разослать: Дело, </w:t>
      </w:r>
      <w:r w:rsidR="00A9147D" w:rsidRPr="00C8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«ЦУМИ и ЗР Суоярвского района», </w:t>
      </w:r>
      <w:r w:rsidRPr="00C80CD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отдел</w:t>
      </w:r>
    </w:p>
    <w:p w:rsidR="000541AB" w:rsidRPr="000541AB" w:rsidRDefault="000541AB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AB" w:rsidRPr="000541AB" w:rsidRDefault="000541AB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AB" w:rsidRPr="000541AB" w:rsidRDefault="000541AB" w:rsidP="0005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AB" w:rsidRPr="000541AB" w:rsidRDefault="000541AB" w:rsidP="000541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55DC" w:rsidRDefault="005B55DC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0CDA" w:rsidRDefault="00C80CDA" w:rsidP="005B55DC">
      <w:pPr>
        <w:tabs>
          <w:tab w:val="left" w:pos="4680"/>
        </w:tabs>
        <w:spacing w:after="0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C160D" w:rsidRDefault="00CC160D"/>
    <w:sectPr w:rsidR="00CC160D" w:rsidSect="0097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EDD"/>
    <w:multiLevelType w:val="hybridMultilevel"/>
    <w:tmpl w:val="33022F38"/>
    <w:lvl w:ilvl="0" w:tplc="5926592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F3C3ABD"/>
    <w:multiLevelType w:val="hybridMultilevel"/>
    <w:tmpl w:val="BF3006BE"/>
    <w:lvl w:ilvl="0" w:tplc="CEA673C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6D99571C"/>
    <w:multiLevelType w:val="hybridMultilevel"/>
    <w:tmpl w:val="DD1C1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D3DA3"/>
    <w:multiLevelType w:val="hybridMultilevel"/>
    <w:tmpl w:val="224417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75C1"/>
    <w:rsid w:val="000541AB"/>
    <w:rsid w:val="00225256"/>
    <w:rsid w:val="0027311C"/>
    <w:rsid w:val="00484DCB"/>
    <w:rsid w:val="00522C82"/>
    <w:rsid w:val="005B55DC"/>
    <w:rsid w:val="005E61D8"/>
    <w:rsid w:val="006668BD"/>
    <w:rsid w:val="006E3EB8"/>
    <w:rsid w:val="00736081"/>
    <w:rsid w:val="008275C1"/>
    <w:rsid w:val="00846E5A"/>
    <w:rsid w:val="008A7B48"/>
    <w:rsid w:val="00976C02"/>
    <w:rsid w:val="00A9147D"/>
    <w:rsid w:val="00AB777B"/>
    <w:rsid w:val="00C80CDA"/>
    <w:rsid w:val="00CC160D"/>
    <w:rsid w:val="00EC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SUD</cp:lastModifiedBy>
  <cp:revision>2</cp:revision>
  <cp:lastPrinted>2022-12-22T06:22:00Z</cp:lastPrinted>
  <dcterms:created xsi:type="dcterms:W3CDTF">2022-12-22T06:23:00Z</dcterms:created>
  <dcterms:modified xsi:type="dcterms:W3CDTF">2022-12-22T06:23:00Z</dcterms:modified>
</cp:coreProperties>
</file>